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22" w:rsidRDefault="009E2522" w:rsidP="009E2522">
      <w:r>
        <w:t>Task Four:</w:t>
      </w:r>
    </w:p>
    <w:p w:rsidR="009E2522" w:rsidRDefault="009E2522">
      <w:r w:rsidRPr="009E2522">
        <w:t xml:space="preserve"> </w:t>
      </w:r>
      <w:r>
        <w:t>Follow the link to see a virtual reconst</w:t>
      </w:r>
      <w:r w:rsidR="00D13E39">
        <w:t xml:space="preserve">ruction of Troy.  Click </w:t>
      </w:r>
      <w:r w:rsidR="00D13E39" w:rsidRPr="00D13E39">
        <w:rPr>
          <w:b/>
        </w:rPr>
        <w:t>on four</w:t>
      </w:r>
      <w:r>
        <w:t xml:space="preserve"> of the links (right hand box) to see the reconstruction.  Name which section you clicked on </w:t>
      </w:r>
      <w:r w:rsidR="00D13E39">
        <w:t>and describe what you see in 3-4</w:t>
      </w:r>
      <w:r>
        <w:t xml:space="preserve"> sentences.</w:t>
      </w:r>
      <w:r w:rsidR="00D13E39">
        <w:t xml:space="preserve"> Also look at legends and explore the site. Find 2-3 more interesting fun facts or ideas. Write them down incomplete sentences.</w:t>
      </w:r>
      <w:bookmarkStart w:id="0" w:name="_GoBack"/>
      <w:bookmarkEnd w:id="0"/>
    </w:p>
    <w:p w:rsidR="009E2522" w:rsidRDefault="00D13E39">
      <w:pPr>
        <w:rPr>
          <w:rStyle w:val="Hyperlink"/>
        </w:rPr>
      </w:pPr>
      <w:hyperlink r:id="rId5" w:history="1">
        <w:r w:rsidR="009E2522" w:rsidRPr="00D1409E">
          <w:rPr>
            <w:rStyle w:val="Hyperlink"/>
          </w:rPr>
          <w:t>http://cerhas.uc.edu/troy/q418.html</w:t>
        </w:r>
      </w:hyperlink>
    </w:p>
    <w:p w:rsidR="009E2522" w:rsidRDefault="009E2522"/>
    <w:sectPr w:rsidR="009E2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522"/>
    <w:rsid w:val="009E2522"/>
    <w:rsid w:val="00CB612B"/>
    <w:rsid w:val="00D1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25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25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erhas.uc.edu/troy/q41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4</DocSecurity>
  <Lines>3</Lines>
  <Paragraphs>1</Paragraphs>
  <ScaleCrop>false</ScaleCrop>
  <Company>Toshiba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</dc:creator>
  <cp:lastModifiedBy>Jared</cp:lastModifiedBy>
  <cp:revision>2</cp:revision>
  <dcterms:created xsi:type="dcterms:W3CDTF">2013-09-07T18:55:00Z</dcterms:created>
  <dcterms:modified xsi:type="dcterms:W3CDTF">2013-09-07T18:55:00Z</dcterms:modified>
</cp:coreProperties>
</file>